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B031" w14:textId="77777777" w:rsidR="00224CB7" w:rsidRPr="00224CB7" w:rsidRDefault="00224CB7" w:rsidP="00224CB7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 w:rsidRPr="00224CB7">
        <w:rPr>
          <w:rFonts w:hint="eastAsia"/>
          <w:b/>
          <w:sz w:val="24"/>
          <w:szCs w:val="28"/>
        </w:rPr>
        <w:t>平成２８年度カンボジア教育実地研修申請書</w:t>
      </w:r>
    </w:p>
    <w:p w14:paraId="39411786" w14:textId="77777777" w:rsidR="00224CB7" w:rsidRPr="00224CB7" w:rsidRDefault="00224CB7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>平成　　年　　月　　日</w:t>
      </w:r>
    </w:p>
    <w:p w14:paraId="113053B6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6083367" w14:textId="77777777" w:rsidR="00224CB7" w:rsidRPr="00224CB7" w:rsidRDefault="00224CB7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03A8B86F" w14:textId="77777777" w:rsidR="00224CB7" w:rsidRPr="00224CB7" w:rsidRDefault="00224CB7" w:rsidP="00224CB7">
      <w:pPr>
        <w:spacing w:line="300" w:lineRule="exact"/>
        <w:rPr>
          <w:sz w:val="20"/>
          <w:lang w:eastAsia="zh-CN"/>
        </w:rPr>
      </w:pPr>
    </w:p>
    <w:p w14:paraId="7AB82EC5" w14:textId="77777777" w:rsidR="00224CB7" w:rsidRPr="00224CB7" w:rsidRDefault="00224CB7" w:rsidP="00224CB7">
      <w:pPr>
        <w:spacing w:line="300" w:lineRule="exact"/>
        <w:rPr>
          <w:sz w:val="20"/>
          <w:lang w:eastAsia="zh-CN"/>
        </w:rPr>
      </w:pPr>
    </w:p>
    <w:p w14:paraId="06E74178" w14:textId="77777777" w:rsidR="00224CB7" w:rsidRPr="00224CB7" w:rsidRDefault="00224CB7" w:rsidP="00224CB7">
      <w:pPr>
        <w:spacing w:line="300" w:lineRule="exact"/>
        <w:rPr>
          <w:sz w:val="20"/>
          <w:lang w:eastAsia="zh-CN"/>
        </w:rPr>
      </w:pPr>
    </w:p>
    <w:p w14:paraId="70C73C7B" w14:textId="77777777" w:rsidR="00224CB7" w:rsidRPr="00224CB7" w:rsidRDefault="00224CB7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26683B1D" w14:textId="77777777" w:rsidR="00224CB7" w:rsidRPr="00224CB7" w:rsidRDefault="00224CB7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07B087C1" w14:textId="77777777" w:rsidR="00224CB7" w:rsidRPr="00224CB7" w:rsidRDefault="00224CB7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164708096"/>
        </w:rPr>
        <w:t>所</w:t>
      </w:r>
      <w:r w:rsidRPr="00224CB7">
        <w:rPr>
          <w:rFonts w:hint="eastAsia"/>
          <w:kern w:val="0"/>
          <w:sz w:val="20"/>
          <w:fitText w:val="840" w:id="1164708096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164708097"/>
        </w:rPr>
        <w:t>学</w:t>
      </w:r>
      <w:r w:rsidRPr="00224CB7">
        <w:rPr>
          <w:rFonts w:hint="eastAsia"/>
          <w:spacing w:val="10"/>
          <w:kern w:val="0"/>
          <w:sz w:val="20"/>
          <w:fitText w:val="630" w:id="1164708097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1A549DC7" w14:textId="77777777" w:rsidR="00224CB7" w:rsidRPr="00224CB7" w:rsidRDefault="00224CB7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164708098"/>
        </w:rPr>
        <w:t>課</w:t>
      </w:r>
      <w:r w:rsidRPr="00224CB7">
        <w:rPr>
          <w:rFonts w:hint="eastAsia"/>
          <w:kern w:val="0"/>
          <w:sz w:val="20"/>
          <w:fitText w:val="840" w:id="1164708098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B35AAA5" w14:textId="77777777" w:rsidR="00224CB7" w:rsidRPr="00224CB7" w:rsidRDefault="00224CB7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4E03D22" w14:textId="77777777" w:rsidR="00224CB7" w:rsidRPr="00224CB7" w:rsidRDefault="00224CB7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7995F5E0" w14:textId="77777777" w:rsidR="00224CB7" w:rsidRPr="00224CB7" w:rsidRDefault="00224CB7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164708099"/>
        </w:rPr>
        <w:t>氏</w:t>
      </w:r>
      <w:r w:rsidRPr="00224CB7">
        <w:rPr>
          <w:rFonts w:hint="eastAsia"/>
          <w:kern w:val="0"/>
          <w:sz w:val="20"/>
          <w:fitText w:val="840" w:id="1164708099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14:paraId="090678E1" w14:textId="77777777" w:rsidR="00224CB7" w:rsidRPr="00224CB7" w:rsidRDefault="00224CB7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585815CC" w14:textId="77777777" w:rsidR="00224CB7" w:rsidRPr="00224CB7" w:rsidRDefault="00224CB7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46490694" w14:textId="77777777" w:rsidR="00224CB7" w:rsidRPr="00224CB7" w:rsidRDefault="00224CB7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spacing w:val="42"/>
          <w:kern w:val="0"/>
          <w:sz w:val="20"/>
          <w:fitText w:val="840" w:id="1164708100"/>
        </w:rPr>
        <w:t>E-mai</w:t>
      </w:r>
      <w:r w:rsidRPr="00224CB7">
        <w:rPr>
          <w:rFonts w:hint="eastAsia"/>
          <w:spacing w:val="4"/>
          <w:kern w:val="0"/>
          <w:sz w:val="20"/>
          <w:fitText w:val="840" w:id="1164708100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7A8E42F0" w14:textId="77777777" w:rsidR="00224CB7" w:rsidRPr="00224CB7" w:rsidRDefault="00224CB7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EAAF5F6" w14:textId="77777777" w:rsidR="00224CB7" w:rsidRPr="00224CB7" w:rsidRDefault="00224CB7" w:rsidP="00224CB7">
      <w:pPr>
        <w:rPr>
          <w:kern w:val="0"/>
          <w:sz w:val="20"/>
          <w:u w:val="single"/>
        </w:rPr>
      </w:pPr>
    </w:p>
    <w:p w14:paraId="3FAAB31D" w14:textId="77777777" w:rsidR="00224CB7" w:rsidRPr="00224CB7" w:rsidRDefault="00224CB7" w:rsidP="00224CB7">
      <w:pPr>
        <w:spacing w:line="300" w:lineRule="exact"/>
        <w:rPr>
          <w:kern w:val="0"/>
          <w:sz w:val="20"/>
          <w:u w:val="single"/>
        </w:rPr>
      </w:pPr>
    </w:p>
    <w:p w14:paraId="12A623B9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AB52EED" w14:textId="77777777" w:rsidR="00224CB7" w:rsidRPr="00224CB7" w:rsidRDefault="00224CB7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14:paraId="63D5EED8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2138CFE1" w14:textId="77777777" w:rsidR="00224CB7" w:rsidRPr="00224CB7" w:rsidRDefault="00224CB7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pacing w:val="11"/>
          <w:kern w:val="0"/>
          <w:sz w:val="20"/>
          <w:fitText w:val="1260" w:id="1164708101"/>
        </w:rPr>
        <w:t>(1) TOEIC</w:t>
      </w:r>
      <w:r w:rsidRPr="00224CB7">
        <w:rPr>
          <w:rFonts w:hint="eastAsia"/>
          <w:spacing w:val="1"/>
          <w:kern w:val="0"/>
          <w:sz w:val="20"/>
          <w:fitText w:val="1260" w:id="1164708101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 xml:space="preserve">点（リスニング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 xml:space="preserve">点，リーディング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1B8BA470" w14:textId="77777777" w:rsidR="00224CB7" w:rsidRPr="00224CB7" w:rsidRDefault="00224CB7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 xml:space="preserve">点，ライティング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57300AEB" w14:textId="77777777" w:rsidR="00224CB7" w:rsidRPr="00224CB7" w:rsidRDefault="00224CB7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691FB5FB" w14:textId="77777777" w:rsidR="00224CB7" w:rsidRPr="00224CB7" w:rsidRDefault="00224CB7" w:rsidP="00224CB7">
      <w:pPr>
        <w:spacing w:line="300" w:lineRule="exact"/>
        <w:ind w:leftChars="270" w:left="567"/>
        <w:rPr>
          <w:sz w:val="20"/>
        </w:rPr>
      </w:pPr>
      <w:r w:rsidRPr="00224CB7">
        <w:rPr>
          <w:rFonts w:hint="eastAsia"/>
          <w:sz w:val="20"/>
        </w:rPr>
        <w:t>(2) TOEFL,IELTS,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 xml:space="preserve">，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0954B82" w14:textId="77777777" w:rsidR="00224CB7" w:rsidRPr="00224CB7" w:rsidRDefault="00224CB7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A7E6E39" w14:textId="77777777" w:rsidR="00224CB7" w:rsidRPr="00224CB7" w:rsidRDefault="00224CB7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 w:rsidRPr="00224CB7">
        <w:rPr>
          <w:rFonts w:hint="eastAsia"/>
          <w:sz w:val="20"/>
          <w:lang w:eastAsia="zh-CN"/>
        </w:rPr>
        <w:t xml:space="preserve">，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5F578328" w14:textId="77777777" w:rsidR="00224CB7" w:rsidRPr="00224CB7" w:rsidRDefault="00224CB7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3B4F83E7" w14:textId="77777777" w:rsidR="00224CB7" w:rsidRPr="00224CB7" w:rsidRDefault="00224CB7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7483FDBF" w14:textId="77777777" w:rsidR="00224CB7" w:rsidRPr="00224CB7" w:rsidRDefault="00224CB7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06AA7782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54B77816" w14:textId="77777777" w:rsidR="00224CB7" w:rsidRPr="00224CB7" w:rsidRDefault="00224CB7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【趣味・特技・自己</w:t>
      </w:r>
      <w:r w:rsidRPr="00224CB7">
        <w:rPr>
          <w:rFonts w:hint="eastAsia"/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rFonts w:hint="eastAsia"/>
          <w:b/>
          <w:sz w:val="20"/>
        </w:rPr>
        <w:t>(200</w:t>
      </w:r>
      <w:r w:rsidRPr="00224CB7">
        <w:rPr>
          <w:rFonts w:hint="eastAsia"/>
          <w:b/>
          <w:sz w:val="20"/>
        </w:rPr>
        <w:t>字以内</w:t>
      </w:r>
      <w:r w:rsidRPr="00224CB7">
        <w:rPr>
          <w:rFonts w:hint="eastAsia"/>
          <w:b/>
          <w:sz w:val="20"/>
        </w:rPr>
        <w:t>)</w:t>
      </w:r>
    </w:p>
    <w:p w14:paraId="1D86D73C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58FBDA35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50EF130C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7EBA8D7F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55D32EAE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21B2B87B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605C1668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47D477CF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3D052CD9" w14:textId="77777777" w:rsidR="00224CB7" w:rsidRPr="00224CB7" w:rsidRDefault="00224CB7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【海外経験】</w:t>
      </w:r>
      <w:r w:rsidRPr="00224CB7">
        <w:rPr>
          <w:rFonts w:hint="eastAsia"/>
          <w:b/>
          <w:sz w:val="20"/>
        </w:rPr>
        <w:t>(</w:t>
      </w:r>
      <w:r w:rsidRPr="00224CB7">
        <w:rPr>
          <w:rFonts w:hint="eastAsia"/>
          <w:b/>
          <w:sz w:val="20"/>
        </w:rPr>
        <w:t>滞在時期・目的、滞在先</w:t>
      </w:r>
      <w:r w:rsidRPr="00224CB7">
        <w:rPr>
          <w:rFonts w:hint="eastAsia"/>
          <w:b/>
          <w:sz w:val="20"/>
        </w:rPr>
        <w:t>)</w:t>
      </w:r>
    </w:p>
    <w:p w14:paraId="0A9642D9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418F3348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25C2F1ED" w14:textId="77777777" w:rsidR="00224CB7" w:rsidRPr="00224CB7" w:rsidRDefault="00224CB7" w:rsidP="00224CB7">
      <w:pPr>
        <w:spacing w:line="300" w:lineRule="exact"/>
        <w:rPr>
          <w:b/>
          <w:sz w:val="20"/>
        </w:rPr>
      </w:pPr>
    </w:p>
    <w:p w14:paraId="42C7E40B" w14:textId="77777777" w:rsidR="00224CB7" w:rsidRPr="00224CB7" w:rsidRDefault="00224CB7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lastRenderedPageBreak/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rFonts w:hint="eastAsia"/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字以内</w:t>
      </w:r>
      <w:r w:rsidRPr="00224CB7">
        <w:rPr>
          <w:rFonts w:hint="eastAsia"/>
          <w:b/>
          <w:sz w:val="20"/>
          <w:lang w:eastAsia="zh-CN"/>
        </w:rPr>
        <w:t>)</w:t>
      </w:r>
    </w:p>
    <w:p w14:paraId="098456C3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3501255F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8037FA3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94446B1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1B58A9CD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3376EB79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74345E2A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180D6FF7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568D1033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7CB35A94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7A6C8BE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246FE6EF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73FB245B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4AEA67B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3B35740E" w14:textId="77777777" w:rsidR="00224CB7" w:rsidRPr="00224CB7" w:rsidRDefault="00224CB7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【カンボジアについて知っていること・調べたこと】</w:t>
      </w:r>
      <w:r w:rsidRPr="00224CB7">
        <w:rPr>
          <w:rFonts w:hint="eastAsia"/>
          <w:b/>
          <w:sz w:val="20"/>
        </w:rPr>
        <w:t>(300</w:t>
      </w:r>
      <w:r w:rsidRPr="00224CB7">
        <w:rPr>
          <w:rFonts w:hint="eastAsia"/>
          <w:b/>
          <w:sz w:val="20"/>
        </w:rPr>
        <w:t>字以内</w:t>
      </w:r>
      <w:r w:rsidRPr="00224CB7">
        <w:rPr>
          <w:rFonts w:hint="eastAsia"/>
          <w:b/>
          <w:sz w:val="20"/>
        </w:rPr>
        <w:t>)</w:t>
      </w:r>
    </w:p>
    <w:p w14:paraId="0CB21FD8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287C6462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4723BEF2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41611E5C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45D67E19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50B05448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179E27C6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296893B3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2BF6F96B" w14:textId="77777777" w:rsidR="00224CB7" w:rsidRPr="00224CB7" w:rsidRDefault="00224CB7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【今回の研修メンバーに選ばれた時の抱負】</w:t>
      </w:r>
    </w:p>
    <w:p w14:paraId="3CCB4AF9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5E0808C6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7545775B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500DFB0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0D921F8F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39D16267" w14:textId="77777777" w:rsidR="00224CB7" w:rsidRPr="00224CB7" w:rsidRDefault="00224CB7" w:rsidP="00224CB7">
      <w:pPr>
        <w:spacing w:line="300" w:lineRule="exact"/>
        <w:rPr>
          <w:sz w:val="20"/>
        </w:rPr>
      </w:pPr>
    </w:p>
    <w:p w14:paraId="30B8DEC3" w14:textId="77777777" w:rsidR="00224CB7" w:rsidRPr="00224CB7" w:rsidRDefault="00224CB7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3F46B469" w14:textId="77777777" w:rsidR="00224CB7" w:rsidRPr="00224CB7" w:rsidRDefault="00224CB7" w:rsidP="00224CB7">
      <w:pPr>
        <w:widowControl/>
        <w:jc w:val="left"/>
        <w:rPr>
          <w:sz w:val="20"/>
        </w:rPr>
      </w:pPr>
      <w:r w:rsidRPr="00224CB7">
        <w:rPr>
          <w:rFonts w:hint="eastAsia"/>
          <w:sz w:val="20"/>
        </w:rPr>
        <w:t>(1)</w:t>
      </w:r>
      <w:r w:rsidRPr="00224CB7">
        <w:rPr>
          <w:rFonts w:hint="eastAsia"/>
          <w:sz w:val="20"/>
        </w:rPr>
        <w:t>心身ともに健康で，このプログラムの参加に支障がない者</w:t>
      </w:r>
    </w:p>
    <w:p w14:paraId="1683E442" w14:textId="77777777" w:rsidR="00224CB7" w:rsidRPr="00224CB7" w:rsidRDefault="00224CB7" w:rsidP="00224CB7">
      <w:pPr>
        <w:widowControl/>
        <w:jc w:val="left"/>
        <w:rPr>
          <w:sz w:val="20"/>
        </w:rPr>
      </w:pPr>
      <w:r w:rsidRPr="00224CB7">
        <w:rPr>
          <w:rFonts w:hint="eastAsia"/>
          <w:sz w:val="20"/>
        </w:rPr>
        <w:t>(</w:t>
      </w:r>
      <w:r w:rsidRPr="00224CB7">
        <w:rPr>
          <w:sz w:val="20"/>
        </w:rPr>
        <w:t>2</w:t>
      </w:r>
      <w:r w:rsidRPr="00224CB7">
        <w:rPr>
          <w:rFonts w:hint="eastAsia"/>
          <w:sz w:val="20"/>
        </w:rPr>
        <w:t>)</w:t>
      </w:r>
      <w:r w:rsidRPr="00224CB7">
        <w:rPr>
          <w:rFonts w:hint="eastAsia"/>
          <w:sz w:val="20"/>
        </w:rPr>
        <w:t>前年度の成績評価係数が２．３０以上であること（日本学生支援機構が定める条件）</w:t>
      </w:r>
    </w:p>
    <w:p w14:paraId="5CD86FB9" w14:textId="77777777" w:rsidR="00224CB7" w:rsidRPr="00224CB7" w:rsidRDefault="00224CB7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※２．００以上２．３０未満の場合は，事前に国際交流センターに相談すること</w:t>
      </w:r>
    </w:p>
    <w:p w14:paraId="7642EB70" w14:textId="77777777" w:rsidR="00224CB7" w:rsidRPr="00224CB7" w:rsidRDefault="00224CB7" w:rsidP="00224CB7">
      <w:pPr>
        <w:rPr>
          <w:sz w:val="20"/>
        </w:rPr>
      </w:pPr>
      <w:r w:rsidRPr="00224CB7">
        <w:rPr>
          <w:rFonts w:hint="eastAsia"/>
          <w:sz w:val="20"/>
        </w:rPr>
        <w:t>(3)</w:t>
      </w:r>
      <w:r w:rsidRPr="00224CB7">
        <w:rPr>
          <w:rFonts w:hint="eastAsia"/>
          <w:sz w:val="20"/>
        </w:rPr>
        <w:t>本プログラムは授業期間中に派遣するものであるが，公欠扱いとはならないため出席状況に留意しておくこと</w:t>
      </w:r>
    </w:p>
    <w:p w14:paraId="004F22B9" w14:textId="77777777" w:rsidR="00224CB7" w:rsidRPr="00224CB7" w:rsidRDefault="00224CB7" w:rsidP="00224CB7">
      <w:pPr>
        <w:rPr>
          <w:sz w:val="20"/>
        </w:rPr>
      </w:pPr>
      <w:r w:rsidRPr="00224CB7">
        <w:rPr>
          <w:rFonts w:hint="eastAsia"/>
          <w:sz w:val="20"/>
        </w:rPr>
        <w:t>(4)</w:t>
      </w:r>
      <w:r w:rsidRPr="00224CB7">
        <w:rPr>
          <w:rFonts w:hint="eastAsia"/>
          <w:sz w:val="20"/>
        </w:rPr>
        <w:t>本プログラムの事前・事後研修に参加できる者</w:t>
      </w:r>
    </w:p>
    <w:p w14:paraId="76F3D06C" w14:textId="77777777" w:rsidR="00224CB7" w:rsidRPr="00224CB7" w:rsidRDefault="00224CB7" w:rsidP="00224CB7">
      <w:pPr>
        <w:rPr>
          <w:sz w:val="20"/>
        </w:rPr>
      </w:pPr>
      <w:r w:rsidRPr="00224CB7">
        <w:rPr>
          <w:rFonts w:hint="eastAsia"/>
          <w:sz w:val="20"/>
        </w:rPr>
        <w:t>（月１，２回，水曜日の午後の予定、出席率が８０％以上必要）</w:t>
      </w:r>
    </w:p>
    <w:p w14:paraId="028FA870" w14:textId="77777777" w:rsidR="00224CB7" w:rsidRPr="00224CB7" w:rsidRDefault="00224CB7" w:rsidP="00224CB7">
      <w:pPr>
        <w:rPr>
          <w:sz w:val="20"/>
        </w:rPr>
      </w:pPr>
      <w:r w:rsidRPr="00224CB7">
        <w:rPr>
          <w:rFonts w:hint="eastAsia"/>
          <w:sz w:val="20"/>
        </w:rPr>
        <w:t>(</w:t>
      </w:r>
      <w:r w:rsidRPr="00224CB7">
        <w:rPr>
          <w:sz w:val="20"/>
        </w:rPr>
        <w:t>5</w:t>
      </w:r>
      <w:r w:rsidRPr="00224CB7">
        <w:rPr>
          <w:rFonts w:hint="eastAsia"/>
          <w:sz w:val="20"/>
        </w:rPr>
        <w:t>)</w:t>
      </w:r>
      <w:r w:rsidRPr="00224CB7">
        <w:rPr>
          <w:rFonts w:hint="eastAsia"/>
          <w:sz w:val="20"/>
        </w:rPr>
        <w:t>本プログラム終了後，報告書等の作成に協力できる者</w:t>
      </w:r>
    </w:p>
    <w:p w14:paraId="5C3D9372" w14:textId="77777777" w:rsidR="00224CB7" w:rsidRPr="00224CB7" w:rsidRDefault="00224CB7" w:rsidP="00224CB7">
      <w:pPr>
        <w:widowControl/>
        <w:jc w:val="left"/>
        <w:rPr>
          <w:sz w:val="20"/>
        </w:rPr>
      </w:pPr>
    </w:p>
    <w:p w14:paraId="414E768D" w14:textId="77777777" w:rsidR="00224CB7" w:rsidRPr="00224CB7" w:rsidRDefault="00224CB7" w:rsidP="00224CB7">
      <w:pPr>
        <w:widowControl/>
        <w:jc w:val="left"/>
        <w:rPr>
          <w:sz w:val="20"/>
        </w:rPr>
      </w:pPr>
    </w:p>
    <w:p w14:paraId="7A26CC8C" w14:textId="77777777" w:rsidR="00224CB7" w:rsidRPr="00224CB7" w:rsidRDefault="00224CB7" w:rsidP="00224CB7">
      <w:pPr>
        <w:widowControl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上記特記事項について同意し，このプログラムに申し込みます。</w:t>
      </w:r>
    </w:p>
    <w:p w14:paraId="3D820215" w14:textId="77777777" w:rsidR="00224CB7" w:rsidRPr="00224CB7" w:rsidRDefault="00224CB7" w:rsidP="00224CB7">
      <w:pPr>
        <w:widowControl/>
        <w:jc w:val="left"/>
        <w:rPr>
          <w:sz w:val="20"/>
        </w:rPr>
      </w:pPr>
    </w:p>
    <w:p w14:paraId="13EE86ED" w14:textId="77777777" w:rsidR="00224CB7" w:rsidRPr="00224CB7" w:rsidRDefault="00224CB7" w:rsidP="00224CB7">
      <w:pPr>
        <w:widowControl/>
        <w:jc w:val="left"/>
        <w:rPr>
          <w:sz w:val="20"/>
        </w:rPr>
      </w:pPr>
    </w:p>
    <w:p w14:paraId="40BAE007" w14:textId="77777777" w:rsidR="00224CB7" w:rsidRPr="00224CB7" w:rsidRDefault="00224CB7" w:rsidP="00224CB7">
      <w:pPr>
        <w:widowControl/>
        <w:wordWrap w:val="0"/>
        <w:jc w:val="right"/>
        <w:rPr>
          <w:sz w:val="20"/>
          <w:u w:val="single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p w14:paraId="66245DDC" w14:textId="77777777" w:rsidR="00224CB7" w:rsidRPr="00224CB7" w:rsidRDefault="00224CB7" w:rsidP="00D03918">
      <w:pPr>
        <w:spacing w:line="0" w:lineRule="atLeast"/>
        <w:rPr>
          <w:sz w:val="20"/>
        </w:rPr>
      </w:pPr>
    </w:p>
    <w:sectPr w:rsidR="00224CB7" w:rsidRPr="00224CB7" w:rsidSect="00B7666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12FD" w14:textId="77777777" w:rsidR="0090151C" w:rsidRDefault="0090151C" w:rsidP="00590976">
      <w:r>
        <w:separator/>
      </w:r>
    </w:p>
  </w:endnote>
  <w:endnote w:type="continuationSeparator" w:id="0">
    <w:p w14:paraId="14B0BAE8" w14:textId="77777777" w:rsidR="0090151C" w:rsidRDefault="0090151C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0866"/>
      <w:docPartObj>
        <w:docPartGallery w:val="Page Numbers (Bottom of Page)"/>
        <w:docPartUnique/>
      </w:docPartObj>
    </w:sdtPr>
    <w:sdtEndPr/>
    <w:sdtContent>
      <w:p w14:paraId="55749174" w14:textId="4B6E153B" w:rsidR="00765C70" w:rsidRDefault="00765C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A21" w:rsidRPr="00794A21">
          <w:rPr>
            <w:noProof/>
            <w:lang w:val="ja-JP"/>
          </w:rPr>
          <w:t>1</w:t>
        </w:r>
        <w:r>
          <w:fldChar w:fldCharType="end"/>
        </w:r>
      </w:p>
    </w:sdtContent>
  </w:sdt>
  <w:p w14:paraId="1C231C72" w14:textId="77777777" w:rsidR="00765C70" w:rsidRDefault="00765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50745" w14:textId="77777777" w:rsidR="0090151C" w:rsidRDefault="0090151C" w:rsidP="00590976">
      <w:r>
        <w:separator/>
      </w:r>
    </w:p>
  </w:footnote>
  <w:footnote w:type="continuationSeparator" w:id="0">
    <w:p w14:paraId="710FAA5E" w14:textId="77777777" w:rsidR="0090151C" w:rsidRDefault="0090151C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60567"/>
    <w:rsid w:val="00061CA9"/>
    <w:rsid w:val="00063B42"/>
    <w:rsid w:val="000D3968"/>
    <w:rsid w:val="000D741D"/>
    <w:rsid w:val="00105B90"/>
    <w:rsid w:val="00126F1A"/>
    <w:rsid w:val="00157B9B"/>
    <w:rsid w:val="00193B85"/>
    <w:rsid w:val="001B77C2"/>
    <w:rsid w:val="00224CB7"/>
    <w:rsid w:val="002A6F5D"/>
    <w:rsid w:val="002B6E3B"/>
    <w:rsid w:val="002C2B0B"/>
    <w:rsid w:val="00357971"/>
    <w:rsid w:val="0037192A"/>
    <w:rsid w:val="00373F63"/>
    <w:rsid w:val="003A2654"/>
    <w:rsid w:val="00403128"/>
    <w:rsid w:val="00414482"/>
    <w:rsid w:val="00442868"/>
    <w:rsid w:val="004454E6"/>
    <w:rsid w:val="00450CF4"/>
    <w:rsid w:val="004553C3"/>
    <w:rsid w:val="00473683"/>
    <w:rsid w:val="0049169E"/>
    <w:rsid w:val="005120BF"/>
    <w:rsid w:val="00555051"/>
    <w:rsid w:val="005708D8"/>
    <w:rsid w:val="0057337D"/>
    <w:rsid w:val="00580FD0"/>
    <w:rsid w:val="00590976"/>
    <w:rsid w:val="005B2F3D"/>
    <w:rsid w:val="005B7AEA"/>
    <w:rsid w:val="005C5733"/>
    <w:rsid w:val="0061280E"/>
    <w:rsid w:val="00645275"/>
    <w:rsid w:val="006C4AB8"/>
    <w:rsid w:val="006D5694"/>
    <w:rsid w:val="007123A7"/>
    <w:rsid w:val="007165E2"/>
    <w:rsid w:val="00716F92"/>
    <w:rsid w:val="007344E8"/>
    <w:rsid w:val="007479F3"/>
    <w:rsid w:val="00754832"/>
    <w:rsid w:val="00765C70"/>
    <w:rsid w:val="00780F5E"/>
    <w:rsid w:val="00794A21"/>
    <w:rsid w:val="007A247C"/>
    <w:rsid w:val="007A3F48"/>
    <w:rsid w:val="00800451"/>
    <w:rsid w:val="00810428"/>
    <w:rsid w:val="00814D36"/>
    <w:rsid w:val="0085510F"/>
    <w:rsid w:val="00856299"/>
    <w:rsid w:val="00860D23"/>
    <w:rsid w:val="00874D54"/>
    <w:rsid w:val="00880D27"/>
    <w:rsid w:val="008B6DC7"/>
    <w:rsid w:val="008C21D1"/>
    <w:rsid w:val="0090151C"/>
    <w:rsid w:val="00917ED4"/>
    <w:rsid w:val="009370A1"/>
    <w:rsid w:val="009370CB"/>
    <w:rsid w:val="00940FA9"/>
    <w:rsid w:val="00960051"/>
    <w:rsid w:val="009D3253"/>
    <w:rsid w:val="009E387F"/>
    <w:rsid w:val="009F29B8"/>
    <w:rsid w:val="00A023E0"/>
    <w:rsid w:val="00A547C9"/>
    <w:rsid w:val="00A87D9F"/>
    <w:rsid w:val="00A920A7"/>
    <w:rsid w:val="00AE505C"/>
    <w:rsid w:val="00B1559F"/>
    <w:rsid w:val="00B22198"/>
    <w:rsid w:val="00B55B31"/>
    <w:rsid w:val="00B66E09"/>
    <w:rsid w:val="00B76662"/>
    <w:rsid w:val="00B869E0"/>
    <w:rsid w:val="00BA6A60"/>
    <w:rsid w:val="00BB20D6"/>
    <w:rsid w:val="00C00082"/>
    <w:rsid w:val="00C034EF"/>
    <w:rsid w:val="00C96A5C"/>
    <w:rsid w:val="00D03918"/>
    <w:rsid w:val="00D9626A"/>
    <w:rsid w:val="00DB1EBE"/>
    <w:rsid w:val="00DB49E8"/>
    <w:rsid w:val="00DE21ED"/>
    <w:rsid w:val="00E22D3C"/>
    <w:rsid w:val="00E4221F"/>
    <w:rsid w:val="00F02110"/>
    <w:rsid w:val="00F228E2"/>
    <w:rsid w:val="00F91F8E"/>
    <w:rsid w:val="00FC435C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F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76"/>
  </w:style>
  <w:style w:type="paragraph" w:styleId="a5">
    <w:name w:val="footer"/>
    <w:basedOn w:val="a"/>
    <w:link w:val="a6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76"/>
  </w:style>
  <w:style w:type="paragraph" w:styleId="a7">
    <w:name w:val="List Paragraph"/>
    <w:basedOn w:val="a"/>
    <w:uiPriority w:val="34"/>
    <w:qFormat/>
    <w:rsid w:val="00590976"/>
    <w:pPr>
      <w:ind w:leftChars="400" w:left="840"/>
    </w:pPr>
  </w:style>
  <w:style w:type="table" w:styleId="a8">
    <w:name w:val="Table Grid"/>
    <w:basedOn w:val="a1"/>
    <w:uiPriority w:val="5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A6A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A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A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63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76"/>
  </w:style>
  <w:style w:type="paragraph" w:styleId="a5">
    <w:name w:val="footer"/>
    <w:basedOn w:val="a"/>
    <w:link w:val="a6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76"/>
  </w:style>
  <w:style w:type="paragraph" w:styleId="a7">
    <w:name w:val="List Paragraph"/>
    <w:basedOn w:val="a"/>
    <w:uiPriority w:val="34"/>
    <w:qFormat/>
    <w:rsid w:val="00590976"/>
    <w:pPr>
      <w:ind w:leftChars="400" w:left="840"/>
    </w:pPr>
  </w:style>
  <w:style w:type="table" w:styleId="a8">
    <w:name w:val="Table Grid"/>
    <w:basedOn w:val="a1"/>
    <w:uiPriority w:val="5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A6A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A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A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63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</cp:revision>
  <cp:lastPrinted>2016-05-19T06:05:00Z</cp:lastPrinted>
  <dcterms:created xsi:type="dcterms:W3CDTF">2016-05-19T06:06:00Z</dcterms:created>
  <dcterms:modified xsi:type="dcterms:W3CDTF">2016-05-19T06:06:00Z</dcterms:modified>
</cp:coreProperties>
</file>