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9ED0E" w14:textId="77777777" w:rsidR="007D3DC1" w:rsidRDefault="00C9595A">
      <w:pPr>
        <w:spacing w:line="221" w:lineRule="exact"/>
        <w:ind w:left="196" w:right="588"/>
        <w:rPr>
          <w:rFonts w:hint="default"/>
        </w:rPr>
      </w:pPr>
      <w:r>
        <w:rPr>
          <w:rFonts w:hint="default"/>
          <w:noProof/>
        </w:rPr>
        <w:pict w14:anchorId="49417257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4" type="#_x0000_t202" style="position:absolute;left:0;text-align:left;margin-left:1.9pt;margin-top:-14.5pt;width:130.65pt;height:22.6pt;z-index:251658752;visibility:visible;mso-wrap-distance-top:3.6pt;mso-wrap-distance-bottom:3.6pt;mso-width-relative:margin;mso-height-relative:margin" fillcolor="black">
            <v:textbox inset="0,0,0,0">
              <w:txbxContent>
                <w:p w14:paraId="230A401D" w14:textId="77777777" w:rsidR="006F2456" w:rsidRPr="00AE16FB" w:rsidRDefault="00F46390" w:rsidP="00E00C5F">
                  <w:pPr>
                    <w:jc w:val="center"/>
                    <w:rPr>
                      <w:rFonts w:ascii="游ゴシック Light" w:eastAsia="游ゴシック Light" w:hAnsi="游ゴシック Light" w:hint="default"/>
                    </w:rPr>
                  </w:pPr>
                  <w:r w:rsidRPr="00AE16FB">
                    <w:rPr>
                      <w:rFonts w:ascii="游ゴシック Light" w:eastAsia="游ゴシック Light" w:hAnsi="游ゴシック Light"/>
                      <w:color w:val="auto"/>
                    </w:rPr>
                    <w:t>教育ｶﾞﾊﾞﾅﾝｽ</w:t>
                  </w:r>
                  <w:r w:rsidR="004F4FE3">
                    <w:rPr>
                      <w:rFonts w:ascii="游ゴシック Light" w:eastAsia="游ゴシック Light" w:hAnsi="游ゴシック Light"/>
                      <w:color w:val="auto"/>
                    </w:rPr>
                    <w:t>ｷｬﾘｱｺｰｽ</w:t>
                  </w:r>
                </w:p>
              </w:txbxContent>
            </v:textbox>
          </v:shape>
        </w:pict>
      </w:r>
    </w:p>
    <w:p w14:paraId="64B830CA" w14:textId="77777777" w:rsidR="007D3DC1" w:rsidRDefault="007D3DC1">
      <w:pPr>
        <w:spacing w:line="221" w:lineRule="exact"/>
        <w:ind w:left="196" w:right="588"/>
        <w:rPr>
          <w:rFonts w:hint="default"/>
        </w:rPr>
      </w:pPr>
    </w:p>
    <w:p w14:paraId="09349538" w14:textId="77777777" w:rsidR="00F56318" w:rsidRDefault="00C9595A">
      <w:pPr>
        <w:spacing w:line="221" w:lineRule="exact"/>
        <w:ind w:left="196" w:right="588"/>
        <w:rPr>
          <w:rFonts w:hint="default"/>
        </w:rPr>
      </w:pPr>
      <w:r>
        <w:rPr>
          <w:rFonts w:hint="default"/>
          <w:noProof/>
        </w:rPr>
        <w:pict w14:anchorId="6ECC4952">
          <v:shape id="_x0000_s2051" type="#_x0000_t202" style="position:absolute;left:0;text-align:left;margin-left:357.3pt;margin-top:-5.4pt;width:148.5pt;height:25.15pt;z-index:251656704">
            <v:textbox inset="5.85pt,.7pt,5.85pt,.7pt">
              <w:txbxContent>
                <w:p w14:paraId="4D6F73F5" w14:textId="77777777" w:rsidR="00DF227F" w:rsidRDefault="00DF227F" w:rsidP="00DF227F">
                  <w:pPr>
                    <w:spacing w:line="240" w:lineRule="exact"/>
                    <w:rPr>
                      <w:rFonts w:hint="default"/>
                    </w:rPr>
                  </w:pPr>
                  <w:r>
                    <w:t>(</w:t>
                  </w:r>
                  <w:r>
                    <w:rPr>
                      <w:w w:val="50"/>
                    </w:rPr>
                    <w:t>受験番号</w:t>
                  </w:r>
                  <w:r>
                    <w:t>)</w:t>
                  </w:r>
                </w:p>
                <w:p w14:paraId="47C06568" w14:textId="77777777" w:rsidR="00DF227F" w:rsidRPr="00EE1741" w:rsidRDefault="00DF227F" w:rsidP="00DF227F">
                  <w:pPr>
                    <w:spacing w:line="240" w:lineRule="exact"/>
                    <w:rPr>
                      <w:rFonts w:hint="default"/>
                      <w:b/>
                      <w:sz w:val="16"/>
                      <w:szCs w:val="16"/>
                    </w:rPr>
                  </w:pPr>
                  <w:r>
                    <w:t xml:space="preserve">　</w:t>
                  </w:r>
                  <w:r w:rsidRPr="00EE1741">
                    <w:rPr>
                      <w:b/>
                      <w:sz w:val="16"/>
                      <w:szCs w:val="16"/>
                    </w:rPr>
                    <w:t>※</w:t>
                  </w:r>
                </w:p>
              </w:txbxContent>
            </v:textbox>
          </v:shape>
        </w:pict>
      </w:r>
    </w:p>
    <w:p w14:paraId="414D4508" w14:textId="77777777" w:rsidR="00F56318" w:rsidRPr="004F4FE3" w:rsidRDefault="00A21ABA" w:rsidP="004F4FE3">
      <w:pPr>
        <w:spacing w:line="260" w:lineRule="exact"/>
        <w:ind w:left="199" w:right="590"/>
        <w:jc w:val="center"/>
        <w:rPr>
          <w:rFonts w:hint="default"/>
          <w:sz w:val="24"/>
          <w:szCs w:val="28"/>
        </w:rPr>
      </w:pPr>
      <w:r w:rsidRPr="004F4FE3">
        <w:rPr>
          <w:rFonts w:ascii="ＭＳ ゴシック" w:eastAsia="ＭＳ ゴシック" w:hAnsi="ＭＳ ゴシック"/>
          <w:b/>
          <w:sz w:val="24"/>
          <w:szCs w:val="28"/>
        </w:rPr>
        <w:t>入</w:t>
      </w:r>
      <w:r w:rsidRPr="004F4FE3">
        <w:rPr>
          <w:rFonts w:ascii="ＭＳ ゴシック" w:eastAsia="ＭＳ ゴシック" w:hAnsi="ＭＳ ゴシック" w:hint="default"/>
          <w:b/>
          <w:sz w:val="24"/>
          <w:szCs w:val="28"/>
        </w:rPr>
        <w:t xml:space="preserve"> 学 後 の 研 究 計 画 の 概 要</w:t>
      </w:r>
      <w:r w:rsidR="007D76E6" w:rsidRPr="004F4FE3">
        <w:rPr>
          <w:rFonts w:ascii="ＭＳ ゴシック" w:eastAsia="ＭＳ ゴシック" w:hAnsi="ＭＳ ゴシック"/>
          <w:b/>
          <w:sz w:val="24"/>
          <w:szCs w:val="28"/>
        </w:rPr>
        <w:t xml:space="preserve">　</w:t>
      </w:r>
    </w:p>
    <w:p w14:paraId="4C5E2CE1" w14:textId="77777777" w:rsidR="00F56318" w:rsidRDefault="00F56318">
      <w:pPr>
        <w:spacing w:line="221" w:lineRule="exact"/>
        <w:ind w:left="196" w:right="588"/>
        <w:rPr>
          <w:rFonts w:hint="default"/>
        </w:rPr>
      </w:pPr>
    </w:p>
    <w:p w14:paraId="53EC9FEF" w14:textId="77777777" w:rsidR="00F56318" w:rsidRPr="00E5339B" w:rsidRDefault="00F56318" w:rsidP="00E00C5F">
      <w:pPr>
        <w:spacing w:afterLines="50" w:after="105" w:line="221" w:lineRule="exact"/>
        <w:ind w:left="199" w:firstLineChars="2600" w:firstLine="5103"/>
        <w:rPr>
          <w:rFonts w:hint="default"/>
          <w:b/>
          <w:u w:val="single" w:color="000000"/>
        </w:rPr>
      </w:pPr>
      <w:r>
        <w:t xml:space="preserve">　</w:t>
      </w:r>
      <w:r w:rsidR="00CF2294">
        <w:t xml:space="preserve">　　</w:t>
      </w:r>
      <w:r>
        <w:t xml:space="preserve">　　　</w:t>
      </w:r>
      <w:r w:rsidR="00123581">
        <w:t xml:space="preserve">　</w:t>
      </w:r>
      <w:r w:rsidR="000D064C">
        <w:t xml:space="preserve">　</w:t>
      </w:r>
      <w:r>
        <w:t xml:space="preserve">　</w:t>
      </w:r>
      <w:r>
        <w:rPr>
          <w:spacing w:val="-4"/>
        </w:rPr>
        <w:t xml:space="preserve"> </w:t>
      </w:r>
      <w:r w:rsidR="000D064C">
        <w:t>愛知教育大学大学院教育学</w:t>
      </w:r>
      <w:r>
        <w:t>研究科</w:t>
      </w:r>
    </w:p>
    <w:tbl>
      <w:tblPr>
        <w:tblW w:w="0" w:type="auto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7"/>
        <w:gridCol w:w="7230"/>
      </w:tblGrid>
      <w:tr w:rsidR="00A21ABA" w14:paraId="116C612C" w14:textId="77777777" w:rsidTr="00E00C5F">
        <w:trPr>
          <w:trHeight w:val="560"/>
        </w:trPr>
        <w:tc>
          <w:tcPr>
            <w:tcW w:w="2747" w:type="dxa"/>
            <w:shd w:val="clear" w:color="auto" w:fill="auto"/>
            <w:vAlign w:val="center"/>
          </w:tcPr>
          <w:p w14:paraId="37C078C1" w14:textId="77777777" w:rsidR="00A21ABA" w:rsidRDefault="00A21ABA" w:rsidP="00F56318">
            <w:pPr>
              <w:spacing w:line="221" w:lineRule="exact"/>
              <w:jc w:val="both"/>
              <w:rPr>
                <w:rFonts w:hint="default"/>
              </w:rPr>
            </w:pPr>
            <w:r>
              <w:t>(</w:t>
            </w:r>
            <w:r w:rsidRPr="00F56318">
              <w:rPr>
                <w:w w:val="50"/>
              </w:rPr>
              <w:t>氏名</w:t>
            </w:r>
            <w:r>
              <w:t xml:space="preserve">)　　　　　　　　　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6DE55149" w14:textId="77777777" w:rsidR="00A21ABA" w:rsidRDefault="00F46390" w:rsidP="00F56318">
            <w:pPr>
              <w:spacing w:line="221" w:lineRule="exact"/>
              <w:jc w:val="both"/>
              <w:rPr>
                <w:rFonts w:hint="default"/>
              </w:rPr>
            </w:pPr>
            <w:r>
              <w:t>教育支援高度化</w:t>
            </w:r>
            <w:r w:rsidR="003D3770">
              <w:t xml:space="preserve">　</w:t>
            </w:r>
            <w:r w:rsidR="003D3770" w:rsidRPr="00AC1DF4">
              <w:t>専攻</w:t>
            </w:r>
            <w:r>
              <w:t xml:space="preserve">　</w:t>
            </w:r>
            <w:r w:rsidR="004F4FE3">
              <w:t xml:space="preserve">教育ガバナンスキャリア </w:t>
            </w:r>
            <w:r w:rsidR="003D3770">
              <w:t>コース</w:t>
            </w:r>
          </w:p>
        </w:tc>
      </w:tr>
    </w:tbl>
    <w:p w14:paraId="05D88E02" w14:textId="77777777" w:rsidR="00025396" w:rsidRPr="002C092D" w:rsidRDefault="00C9595A" w:rsidP="001F551A">
      <w:pPr>
        <w:spacing w:line="300" w:lineRule="exact"/>
        <w:rPr>
          <w:rFonts w:hint="default"/>
          <w:color w:val="auto"/>
        </w:rPr>
      </w:pPr>
      <w:r>
        <w:rPr>
          <w:rFonts w:hint="default"/>
          <w:noProof/>
        </w:rPr>
        <w:pict w14:anchorId="2E25C733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3" type="#_x0000_t185" style="position:absolute;margin-left:1.9pt;margin-top:2.1pt;width:503.05pt;height:43.55pt;z-index:251657728;mso-position-horizontal-relative:text;mso-position-vertical-relative:text">
            <v:textbox inset="5.85pt,.7pt,5.85pt,.7pt"/>
          </v:shape>
        </w:pict>
      </w:r>
      <w:r w:rsidR="00025396">
        <w:t xml:space="preserve">　</w:t>
      </w:r>
      <w:r w:rsidR="007F188B" w:rsidRPr="002C092D">
        <w:rPr>
          <w:color w:val="auto"/>
        </w:rPr>
        <w:t>○記述内容</w:t>
      </w:r>
      <w:r w:rsidR="00025396" w:rsidRPr="002C092D">
        <w:rPr>
          <w:color w:val="auto"/>
        </w:rPr>
        <w:t>について</w:t>
      </w:r>
    </w:p>
    <w:p w14:paraId="5FCC9EF8" w14:textId="77777777" w:rsidR="00025396" w:rsidRPr="002C092D" w:rsidRDefault="00025396" w:rsidP="00E00C5F">
      <w:pPr>
        <w:spacing w:line="300" w:lineRule="exact"/>
        <w:ind w:left="196" w:hangingChars="100" w:hanging="196"/>
        <w:rPr>
          <w:rFonts w:hint="default"/>
          <w:color w:val="auto"/>
        </w:rPr>
      </w:pPr>
      <w:r w:rsidRPr="002C092D">
        <w:rPr>
          <w:color w:val="auto"/>
        </w:rPr>
        <w:t xml:space="preserve">　</w:t>
      </w:r>
      <w:r w:rsidR="004F4FE3" w:rsidRPr="002C092D">
        <w:rPr>
          <w:color w:val="auto"/>
        </w:rPr>
        <w:t xml:space="preserve"> 入学後の研究計画の概要</w:t>
      </w:r>
      <w:r w:rsidRPr="002C092D">
        <w:rPr>
          <w:color w:val="auto"/>
        </w:rPr>
        <w:t>を整理し記述すること。</w:t>
      </w:r>
      <w:r w:rsidR="006F2456" w:rsidRPr="002C092D">
        <w:rPr>
          <w:color w:val="auto"/>
        </w:rPr>
        <w:t>（1200字程度）</w:t>
      </w:r>
    </w:p>
    <w:p w14:paraId="47FB6B6E" w14:textId="77777777" w:rsidR="00F56318" w:rsidRPr="002C092D" w:rsidRDefault="004F4FE3" w:rsidP="004F4FE3">
      <w:pPr>
        <w:spacing w:line="300" w:lineRule="exact"/>
        <w:ind w:firstLineChars="100" w:firstLine="196"/>
        <w:jc w:val="right"/>
        <w:rPr>
          <w:rFonts w:hint="default"/>
          <w:color w:val="auto"/>
        </w:rPr>
      </w:pPr>
      <w:r w:rsidRPr="002C092D">
        <w:rPr>
          <w:color w:val="auto"/>
        </w:rPr>
        <w:t xml:space="preserve"> </w:t>
      </w:r>
      <w:r w:rsidR="00560F1C" w:rsidRPr="002C092D">
        <w:rPr>
          <w:color w:val="auto"/>
        </w:rPr>
        <w:t>フォントサイズ11ポイント以上で入力すること。</w:t>
      </w:r>
      <w:r w:rsidR="00025396" w:rsidRPr="002C092D">
        <w:rPr>
          <w:color w:val="auto"/>
        </w:rPr>
        <w:t>複数ページにわたる場合は、両面印刷すること。</w:t>
      </w:r>
      <w:r w:rsidR="00F56318" w:rsidRPr="002C092D">
        <w:rPr>
          <w:color w:val="auto"/>
          <w:spacing w:val="-4"/>
        </w:rPr>
        <w:t xml:space="preserve">               </w:t>
      </w:r>
      <w:r w:rsidR="00F56318" w:rsidRPr="002C092D">
        <w:rPr>
          <w:color w:val="auto"/>
        </w:rPr>
        <w:t>（№　　　）</w:t>
      </w:r>
    </w:p>
    <w:p w14:paraId="135544EA" w14:textId="77777777" w:rsidR="00F46390" w:rsidRPr="002C092D" w:rsidRDefault="00F46390" w:rsidP="004F4FE3">
      <w:pPr>
        <w:spacing w:line="300" w:lineRule="exact"/>
        <w:rPr>
          <w:rFonts w:hint="default"/>
          <w:color w:val="auto"/>
          <w:sz w:val="22"/>
          <w:szCs w:val="22"/>
        </w:rPr>
      </w:pPr>
      <w:r w:rsidRPr="002C092D">
        <w:rPr>
          <w:b/>
          <w:bCs/>
          <w:color w:val="auto"/>
          <w:sz w:val="22"/>
          <w:szCs w:val="22"/>
        </w:rPr>
        <w:t>〔教育ガバナンスキャリアコース〕</w:t>
      </w:r>
    </w:p>
    <w:sectPr w:rsidR="00F46390" w:rsidRPr="002C092D">
      <w:footerReference w:type="default" r:id="rId6"/>
      <w:footnotePr>
        <w:numRestart w:val="eachPage"/>
      </w:footnotePr>
      <w:endnotePr>
        <w:numFmt w:val="decimal"/>
      </w:endnotePr>
      <w:pgSz w:w="11906" w:h="16838"/>
      <w:pgMar w:top="-850" w:right="567" w:bottom="567" w:left="1134" w:header="1134" w:footer="0" w:gutter="0"/>
      <w:cols w:space="720"/>
      <w:docGrid w:type="linesAndChars" w:linePitch="211" w:charSpace="3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9724D" w14:textId="77777777" w:rsidR="007A1AA2" w:rsidRDefault="007A1AA2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14:paraId="08E530EF" w14:textId="77777777" w:rsidR="007A1AA2" w:rsidRDefault="007A1AA2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04522" w14:textId="77777777" w:rsidR="003343D3" w:rsidRPr="000D1ED0" w:rsidRDefault="003343D3" w:rsidP="003343D3">
    <w:pPr>
      <w:wordWrap/>
      <w:spacing w:line="280" w:lineRule="exact"/>
      <w:rPr>
        <w:rFonts w:hint="default"/>
        <w:color w:val="FF0000"/>
        <w:sz w:val="22"/>
        <w:szCs w:val="22"/>
      </w:rPr>
    </w:pPr>
  </w:p>
  <w:p w14:paraId="4F6901EB" w14:textId="77777777" w:rsidR="003343D3" w:rsidRDefault="003343D3">
    <w:pPr>
      <w:pStyle w:val="a6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F738C" w14:textId="77777777" w:rsidR="007A1AA2" w:rsidRDefault="007A1AA2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14:paraId="04350FA3" w14:textId="77777777" w:rsidR="007A1AA2" w:rsidRDefault="007A1AA2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bordersDoNotSurroundHeader/>
  <w:bordersDoNotSurroundFooter/>
  <w:proofState w:spelling="clean" w:grammar="dirty"/>
  <w:doNotTrackMoves/>
  <w:defaultTabStop w:val="687"/>
  <w:hyphenationZone w:val="0"/>
  <w:drawingGridHorizontalSpacing w:val="347"/>
  <w:drawingGridVerticalSpacing w:val="2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6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551A"/>
    <w:rsid w:val="00025396"/>
    <w:rsid w:val="00027F83"/>
    <w:rsid w:val="00054E6C"/>
    <w:rsid w:val="000D064C"/>
    <w:rsid w:val="00114303"/>
    <w:rsid w:val="00123581"/>
    <w:rsid w:val="00130F7E"/>
    <w:rsid w:val="0018404B"/>
    <w:rsid w:val="00195416"/>
    <w:rsid w:val="001D5613"/>
    <w:rsid w:val="001F551A"/>
    <w:rsid w:val="00255BAD"/>
    <w:rsid w:val="00296954"/>
    <w:rsid w:val="002C092D"/>
    <w:rsid w:val="00321DAB"/>
    <w:rsid w:val="003343D3"/>
    <w:rsid w:val="003472BC"/>
    <w:rsid w:val="00355D9A"/>
    <w:rsid w:val="003611AD"/>
    <w:rsid w:val="003D3770"/>
    <w:rsid w:val="0040504C"/>
    <w:rsid w:val="0046500B"/>
    <w:rsid w:val="00465A12"/>
    <w:rsid w:val="00477B1F"/>
    <w:rsid w:val="004F4FE3"/>
    <w:rsid w:val="005053F6"/>
    <w:rsid w:val="00533658"/>
    <w:rsid w:val="00556F66"/>
    <w:rsid w:val="00560F1C"/>
    <w:rsid w:val="005B1CFE"/>
    <w:rsid w:val="005E282E"/>
    <w:rsid w:val="006F2456"/>
    <w:rsid w:val="006F75C4"/>
    <w:rsid w:val="00725537"/>
    <w:rsid w:val="00730316"/>
    <w:rsid w:val="007A1AA2"/>
    <w:rsid w:val="007D3DC1"/>
    <w:rsid w:val="007D76E6"/>
    <w:rsid w:val="007E6A18"/>
    <w:rsid w:val="007F188B"/>
    <w:rsid w:val="008018C4"/>
    <w:rsid w:val="008568FA"/>
    <w:rsid w:val="008B6B0D"/>
    <w:rsid w:val="008D11D1"/>
    <w:rsid w:val="008E435E"/>
    <w:rsid w:val="00900B63"/>
    <w:rsid w:val="0092656B"/>
    <w:rsid w:val="00926A5D"/>
    <w:rsid w:val="00945423"/>
    <w:rsid w:val="00980C8D"/>
    <w:rsid w:val="009E3DEA"/>
    <w:rsid w:val="00A053BB"/>
    <w:rsid w:val="00A21ABA"/>
    <w:rsid w:val="00A65B36"/>
    <w:rsid w:val="00A9615A"/>
    <w:rsid w:val="00AE16FB"/>
    <w:rsid w:val="00C928A5"/>
    <w:rsid w:val="00C9595A"/>
    <w:rsid w:val="00CD5DE2"/>
    <w:rsid w:val="00CD6C5A"/>
    <w:rsid w:val="00CF2294"/>
    <w:rsid w:val="00D36203"/>
    <w:rsid w:val="00D44851"/>
    <w:rsid w:val="00DE63C8"/>
    <w:rsid w:val="00DF227F"/>
    <w:rsid w:val="00DF2FBB"/>
    <w:rsid w:val="00E00C5F"/>
    <w:rsid w:val="00E139C7"/>
    <w:rsid w:val="00E5339B"/>
    <w:rsid w:val="00E72467"/>
    <w:rsid w:val="00EA4545"/>
    <w:rsid w:val="00EE2115"/>
    <w:rsid w:val="00EE695F"/>
    <w:rsid w:val="00F46390"/>
    <w:rsid w:val="00F56318"/>
    <w:rsid w:val="00F700B2"/>
    <w:rsid w:val="00F848E4"/>
    <w:rsid w:val="00F862A7"/>
    <w:rsid w:val="00FA49A5"/>
    <w:rsid w:val="00FA7154"/>
    <w:rsid w:val="00FA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4:docId w14:val="6E6C33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62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862A7"/>
    <w:rPr>
      <w:color w:val="000000"/>
      <w:sz w:val="18"/>
    </w:rPr>
  </w:style>
  <w:style w:type="paragraph" w:styleId="a6">
    <w:name w:val="footer"/>
    <w:basedOn w:val="a"/>
    <w:link w:val="a7"/>
    <w:uiPriority w:val="99"/>
    <w:unhideWhenUsed/>
    <w:rsid w:val="00F862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862A7"/>
    <w:rPr>
      <w:color w:val="000000"/>
      <w:sz w:val="18"/>
    </w:rPr>
  </w:style>
  <w:style w:type="paragraph" w:styleId="a8">
    <w:name w:val="Revision"/>
    <w:hidden/>
    <w:uiPriority w:val="99"/>
    <w:semiHidden/>
    <w:rsid w:val="00D36203"/>
    <w:rPr>
      <w:rFonts w:hint="eastAsia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2025-01-27T08:34:00Z</dcterms:created>
  <dcterms:modified xsi:type="dcterms:W3CDTF">2025-01-27T08:34:00Z</dcterms:modified>
</cp:coreProperties>
</file>